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FDE" w14:textId="37084F50" w:rsidR="00BD03DA" w:rsidRPr="00D05B14" w:rsidRDefault="00AE06A7" w:rsidP="00D05B14">
      <w:pPr>
        <w:jc w:val="center"/>
        <w:rPr>
          <w:b/>
          <w:bCs/>
          <w:sz w:val="24"/>
          <w:szCs w:val="24"/>
          <w:u w:val="single"/>
          <w:lang w:eastAsia="zh-CN"/>
        </w:rPr>
      </w:pPr>
      <w:r w:rsidRPr="00D05B14">
        <w:rPr>
          <w:rFonts w:hint="eastAsia"/>
          <w:b/>
          <w:bCs/>
          <w:sz w:val="24"/>
          <w:szCs w:val="24"/>
          <w:u w:val="single"/>
          <w:lang w:eastAsia="zh-CN"/>
        </w:rPr>
        <w:t>202</w:t>
      </w:r>
      <w:r w:rsidR="00591D93" w:rsidRPr="00D05B14">
        <w:rPr>
          <w:rFonts w:hint="eastAsia"/>
          <w:b/>
          <w:bCs/>
          <w:sz w:val="24"/>
          <w:szCs w:val="24"/>
          <w:u w:val="single"/>
          <w:lang w:eastAsia="zh-CN"/>
        </w:rPr>
        <w:t>3</w:t>
      </w:r>
      <w:r w:rsidRPr="00D05B14">
        <w:rPr>
          <w:rFonts w:hint="eastAsia"/>
          <w:b/>
          <w:bCs/>
          <w:sz w:val="24"/>
          <w:szCs w:val="24"/>
          <w:u w:val="single"/>
          <w:lang w:eastAsia="zh-CN"/>
        </w:rPr>
        <w:t>年</w:t>
      </w:r>
      <w:r w:rsidR="00521243">
        <w:rPr>
          <w:rFonts w:hint="eastAsia"/>
          <w:b/>
          <w:bCs/>
          <w:sz w:val="24"/>
          <w:szCs w:val="24"/>
          <w:u w:val="single"/>
        </w:rPr>
        <w:t>10</w:t>
      </w:r>
      <w:r w:rsidRPr="00D05B14">
        <w:rPr>
          <w:rFonts w:hint="eastAsia"/>
          <w:b/>
          <w:bCs/>
          <w:sz w:val="24"/>
          <w:szCs w:val="24"/>
          <w:u w:val="single"/>
          <w:lang w:eastAsia="zh-CN"/>
        </w:rPr>
        <w:t>月</w:t>
      </w:r>
      <w:r w:rsidR="00521243">
        <w:rPr>
          <w:rFonts w:hint="eastAsia"/>
          <w:b/>
          <w:bCs/>
          <w:sz w:val="24"/>
          <w:szCs w:val="24"/>
          <w:u w:val="single"/>
        </w:rPr>
        <w:t>1</w:t>
      </w:r>
      <w:r w:rsidR="00521243">
        <w:rPr>
          <w:b/>
          <w:bCs/>
          <w:sz w:val="24"/>
          <w:szCs w:val="24"/>
          <w:u w:val="single"/>
        </w:rPr>
        <w:t>4</w:t>
      </w:r>
      <w:r w:rsidRPr="00D05B14">
        <w:rPr>
          <w:rFonts w:hint="eastAsia"/>
          <w:b/>
          <w:bCs/>
          <w:sz w:val="24"/>
          <w:szCs w:val="24"/>
          <w:u w:val="single"/>
          <w:lang w:eastAsia="zh-CN"/>
        </w:rPr>
        <w:t>日（</w:t>
      </w:r>
      <w:r w:rsidR="00521243">
        <w:rPr>
          <w:rFonts w:hint="eastAsia"/>
          <w:b/>
          <w:bCs/>
          <w:sz w:val="24"/>
          <w:szCs w:val="24"/>
          <w:u w:val="single"/>
        </w:rPr>
        <w:t>土</w:t>
      </w:r>
      <w:r w:rsidRPr="00D05B14">
        <w:rPr>
          <w:rFonts w:hint="eastAsia"/>
          <w:b/>
          <w:bCs/>
          <w:sz w:val="24"/>
          <w:szCs w:val="24"/>
          <w:u w:val="single"/>
          <w:lang w:eastAsia="zh-CN"/>
        </w:rPr>
        <w:t>）</w:t>
      </w:r>
      <w:r w:rsidR="00521243">
        <w:rPr>
          <w:rFonts w:hint="eastAsia"/>
          <w:b/>
          <w:bCs/>
          <w:sz w:val="24"/>
          <w:szCs w:val="24"/>
          <w:u w:val="single"/>
        </w:rPr>
        <w:t xml:space="preserve"> </w:t>
      </w:r>
      <w:r w:rsidRPr="00D05B14">
        <w:rPr>
          <w:rFonts w:hint="eastAsia"/>
          <w:b/>
          <w:bCs/>
          <w:sz w:val="24"/>
          <w:szCs w:val="24"/>
          <w:u w:val="single"/>
          <w:lang w:eastAsia="zh-CN"/>
        </w:rPr>
        <w:t>第</w:t>
      </w:r>
      <w:r w:rsidR="003A42EA">
        <w:rPr>
          <w:b/>
          <w:bCs/>
          <w:sz w:val="24"/>
          <w:szCs w:val="24"/>
          <w:u w:val="single"/>
        </w:rPr>
        <w:t>6</w:t>
      </w:r>
      <w:r w:rsidRPr="00D05B14">
        <w:rPr>
          <w:rFonts w:hint="eastAsia"/>
          <w:b/>
          <w:bCs/>
          <w:sz w:val="24"/>
          <w:szCs w:val="24"/>
          <w:u w:val="single"/>
          <w:lang w:eastAsia="zh-CN"/>
        </w:rPr>
        <w:t>回本部役員会</w:t>
      </w:r>
    </w:p>
    <w:p w14:paraId="0BC2F712" w14:textId="77777777" w:rsidR="00AE06A7" w:rsidRPr="007875DB" w:rsidRDefault="00AE06A7" w:rsidP="00D05B14">
      <w:pPr>
        <w:rPr>
          <w:lang w:eastAsia="zh-CN"/>
        </w:rPr>
      </w:pPr>
    </w:p>
    <w:p w14:paraId="44284B10" w14:textId="14E77A4C" w:rsidR="006F4320" w:rsidRPr="007875DB" w:rsidRDefault="00253CC8" w:rsidP="00D05B14">
      <w:r w:rsidRPr="007875DB">
        <w:rPr>
          <w:rFonts w:hint="eastAsia"/>
        </w:rPr>
        <w:t>開催</w:t>
      </w:r>
      <w:r w:rsidR="006F4320" w:rsidRPr="007875DB">
        <w:rPr>
          <w:rFonts w:hint="eastAsia"/>
        </w:rPr>
        <w:t>地</w:t>
      </w:r>
      <w:r w:rsidRPr="007875DB">
        <w:tab/>
      </w:r>
      <w:r w:rsidR="00521243" w:rsidRPr="00521243">
        <w:rPr>
          <w:rFonts w:hint="eastAsia"/>
        </w:rPr>
        <w:t>佛教大学　紫野キャンパス　学友会室＋</w:t>
      </w:r>
      <w:r w:rsidR="00521243" w:rsidRPr="00521243">
        <w:t>ZOOMオンライン上</w:t>
      </w:r>
    </w:p>
    <w:p w14:paraId="62A7856C" w14:textId="07059029" w:rsidR="00D513F4" w:rsidRPr="007875DB" w:rsidRDefault="00F70C34" w:rsidP="00D05B14">
      <w:r w:rsidRPr="007875DB">
        <w:rPr>
          <w:rFonts w:hint="eastAsia"/>
          <w:lang w:eastAsia="zh-TW"/>
        </w:rPr>
        <w:t>時間</w:t>
      </w:r>
      <w:r w:rsidRPr="007875DB">
        <w:rPr>
          <w:lang w:eastAsia="zh-TW"/>
        </w:rPr>
        <w:tab/>
      </w:r>
      <w:r w:rsidR="00521243">
        <w:t>10</w:t>
      </w:r>
      <w:r w:rsidR="00A72FD8" w:rsidRPr="007875DB">
        <w:rPr>
          <w:rFonts w:hint="eastAsia"/>
          <w:lang w:eastAsia="zh-TW"/>
        </w:rPr>
        <w:t>月</w:t>
      </w:r>
      <w:r w:rsidR="00521243">
        <w:rPr>
          <w:rFonts w:hint="eastAsia"/>
        </w:rPr>
        <w:t>1</w:t>
      </w:r>
      <w:r w:rsidR="00521243">
        <w:t>4</w:t>
      </w:r>
      <w:r w:rsidR="00A72FD8" w:rsidRPr="007875DB">
        <w:rPr>
          <w:rFonts w:hint="eastAsia"/>
          <w:lang w:eastAsia="zh-TW"/>
        </w:rPr>
        <w:t>日</w:t>
      </w:r>
      <w:r w:rsidR="009563AC" w:rsidRPr="007875DB">
        <w:rPr>
          <w:rFonts w:hint="eastAsia"/>
          <w:lang w:eastAsia="zh-TW"/>
        </w:rPr>
        <w:t>（</w:t>
      </w:r>
      <w:r w:rsidR="00521243">
        <w:rPr>
          <w:rFonts w:hint="eastAsia"/>
        </w:rPr>
        <w:t>土</w:t>
      </w:r>
      <w:r w:rsidR="009563AC" w:rsidRPr="007875DB">
        <w:rPr>
          <w:rFonts w:hint="eastAsia"/>
          <w:lang w:eastAsia="zh-TW"/>
        </w:rPr>
        <w:t>）</w:t>
      </w:r>
      <w:r w:rsidR="00521243">
        <w:rPr>
          <w:rFonts w:hint="eastAsia"/>
        </w:rPr>
        <w:t>13</w:t>
      </w:r>
      <w:r w:rsidR="00764170" w:rsidRPr="007875DB">
        <w:rPr>
          <w:lang w:eastAsia="zh-TW"/>
        </w:rPr>
        <w:t>:</w:t>
      </w:r>
      <w:r w:rsidR="00521243">
        <w:rPr>
          <w:lang w:eastAsia="zh-TW"/>
        </w:rPr>
        <w:t>00</w:t>
      </w:r>
      <w:r w:rsidR="00253CC8" w:rsidRPr="007875DB">
        <w:rPr>
          <w:rFonts w:hint="eastAsia"/>
          <w:lang w:eastAsia="zh-TW"/>
        </w:rPr>
        <w:t>～</w:t>
      </w:r>
      <w:r w:rsidR="00F43B34">
        <w:rPr>
          <w:rFonts w:hint="eastAsia"/>
        </w:rPr>
        <w:t>17</w:t>
      </w:r>
      <w:r w:rsidR="00764170" w:rsidRPr="007875DB">
        <w:rPr>
          <w:rFonts w:hint="eastAsia"/>
        </w:rPr>
        <w:t>:</w:t>
      </w:r>
      <w:r w:rsidR="00F43B34">
        <w:t>00</w:t>
      </w:r>
    </w:p>
    <w:p w14:paraId="2570311F" w14:textId="77777777" w:rsidR="00D513F4" w:rsidRPr="007875DB" w:rsidRDefault="00D513F4" w:rsidP="00D05B14">
      <w:pPr>
        <w:rPr>
          <w:lang w:eastAsia="zh-TW"/>
        </w:rPr>
      </w:pPr>
    </w:p>
    <w:p w14:paraId="5C19480E" w14:textId="77777777" w:rsidR="00D513F4" w:rsidRPr="00D05B14" w:rsidRDefault="00D513F4" w:rsidP="00D05B14">
      <w:r w:rsidRPr="00D05B14">
        <w:rPr>
          <w:rFonts w:hint="eastAsia"/>
        </w:rPr>
        <w:t>参加者</w:t>
      </w:r>
    </w:p>
    <w:p w14:paraId="596C2931" w14:textId="33089BCD" w:rsidR="00D513F4" w:rsidRPr="007875DB" w:rsidRDefault="00521243" w:rsidP="00D05B14">
      <w:r w:rsidRPr="00521243">
        <w:rPr>
          <w:rFonts w:hint="eastAsia"/>
        </w:rPr>
        <w:t>本学・</w:t>
      </w:r>
      <w:r w:rsidRPr="00521243">
        <w:t>Zoom同時開催</w:t>
      </w:r>
    </w:p>
    <w:p w14:paraId="25751D29" w14:textId="73A07442" w:rsidR="00D513F4" w:rsidRPr="004B4C9B" w:rsidRDefault="004B4C9B" w:rsidP="004B4C9B">
      <w:pPr>
        <w:rPr>
          <w:lang w:val="es-ES" w:eastAsia="zh-TW"/>
        </w:rPr>
      </w:pPr>
      <w:r>
        <w:rPr>
          <w:rFonts w:asciiTheme="minorEastAsia" w:eastAsiaTheme="minorEastAsia" w:hAnsiTheme="minorEastAsia" w:hint="eastAsia"/>
        </w:rPr>
        <w:t>★</w:t>
      </w:r>
      <w:r w:rsidR="00D513F4" w:rsidRPr="007875DB">
        <w:rPr>
          <w:rFonts w:hint="eastAsia"/>
          <w:lang w:eastAsia="zh-TW"/>
        </w:rPr>
        <w:t>会長</w:t>
      </w:r>
      <w:r w:rsidR="00D05B14">
        <w:t xml:space="preserve"> </w:t>
      </w:r>
      <w:r w:rsidR="00D513F4" w:rsidRPr="007875DB">
        <w:rPr>
          <w:rFonts w:hint="eastAsia"/>
        </w:rPr>
        <w:t>高橋孝一</w:t>
      </w:r>
    </w:p>
    <w:p w14:paraId="18EC7800" w14:textId="26FE13F4" w:rsidR="00D513F4" w:rsidRPr="003279B5" w:rsidRDefault="004B4C9B" w:rsidP="00D05B14">
      <w:r>
        <w:rPr>
          <w:rFonts w:hint="eastAsia"/>
        </w:rPr>
        <w:t>★</w:t>
      </w:r>
      <w:r w:rsidR="00D513F4" w:rsidRPr="007875DB">
        <w:rPr>
          <w:rFonts w:hint="eastAsia"/>
        </w:rPr>
        <w:t>総務部長</w:t>
      </w:r>
      <w:r w:rsidR="003279B5">
        <w:rPr>
          <w:rFonts w:hint="eastAsia"/>
        </w:rPr>
        <w:t>・課外推進部長</w:t>
      </w:r>
      <w:r w:rsidR="00D05B14">
        <w:t xml:space="preserve"> </w:t>
      </w:r>
      <w:r w:rsidR="00D513F4" w:rsidRPr="007875DB">
        <w:rPr>
          <w:rFonts w:hint="eastAsia"/>
        </w:rPr>
        <w:t>加村友多</w:t>
      </w:r>
    </w:p>
    <w:p w14:paraId="42C46421" w14:textId="3ECCDCC3" w:rsidR="00D513F4" w:rsidRPr="007875DB" w:rsidRDefault="004B4C9B" w:rsidP="00D05B14">
      <w:pPr>
        <w:rPr>
          <w:lang w:val="es-ES"/>
        </w:rPr>
      </w:pPr>
      <w:bookmarkStart w:id="0" w:name="_Hlk148187024"/>
      <w:r>
        <w:rPr>
          <w:rFonts w:hint="eastAsia"/>
          <w:lang w:val="es-ES"/>
        </w:rPr>
        <w:t>★</w:t>
      </w:r>
      <w:r w:rsidR="00526AFB">
        <w:rPr>
          <w:rFonts w:hint="eastAsia"/>
          <w:lang w:val="es-ES"/>
        </w:rPr>
        <w:t>会計部長</w:t>
      </w:r>
      <w:bookmarkEnd w:id="0"/>
      <w:r w:rsidR="00D05B14">
        <w:rPr>
          <w:lang w:val="es-ES"/>
        </w:rPr>
        <w:t xml:space="preserve"> </w:t>
      </w:r>
      <w:r w:rsidR="00D513F4" w:rsidRPr="007875DB">
        <w:rPr>
          <w:rFonts w:hint="eastAsia"/>
          <w:lang w:val="es-ES"/>
        </w:rPr>
        <w:t>齊藤二雄</w:t>
      </w:r>
    </w:p>
    <w:p w14:paraId="299B17B2" w14:textId="150819FD" w:rsidR="00D513F4" w:rsidRPr="007875DB" w:rsidRDefault="00D513F4" w:rsidP="00D05B14">
      <w:pPr>
        <w:rPr>
          <w:lang w:val="es-ES"/>
        </w:rPr>
      </w:pPr>
      <w:r w:rsidRPr="007875DB">
        <w:rPr>
          <w:rFonts w:hint="eastAsia"/>
        </w:rPr>
        <w:t>企画部長</w:t>
      </w:r>
      <w:r w:rsidR="00D05B14">
        <w:rPr>
          <w:rFonts w:hint="eastAsia"/>
        </w:rPr>
        <w:t xml:space="preserve"> </w:t>
      </w:r>
      <w:r w:rsidRPr="007875DB">
        <w:rPr>
          <w:rFonts w:hint="eastAsia"/>
        </w:rPr>
        <w:t>小谷深乃</w:t>
      </w:r>
    </w:p>
    <w:p w14:paraId="755B4C78" w14:textId="73B0ADE0" w:rsidR="00D05B14" w:rsidRDefault="00D05B14" w:rsidP="00D05B14">
      <w:pPr>
        <w:rPr>
          <w:lang w:val="es-ES"/>
        </w:rPr>
      </w:pPr>
      <w:r w:rsidRPr="00D05B14">
        <w:rPr>
          <w:rFonts w:hint="eastAsia"/>
          <w:lang w:val="es-ES"/>
        </w:rPr>
        <w:t>学習活動部長</w:t>
      </w:r>
      <w:r>
        <w:rPr>
          <w:lang w:val="es-ES"/>
        </w:rPr>
        <w:t xml:space="preserve"> </w:t>
      </w:r>
      <w:r>
        <w:rPr>
          <w:rFonts w:hint="eastAsia"/>
          <w:lang w:val="es-ES"/>
        </w:rPr>
        <w:t>小川恭子</w:t>
      </w:r>
    </w:p>
    <w:p w14:paraId="19125CC7" w14:textId="3F8D449E" w:rsidR="00D513F4" w:rsidRPr="007875DB" w:rsidRDefault="00526AFB" w:rsidP="00D05B14">
      <w:pPr>
        <w:rPr>
          <w:lang w:val="es-ES"/>
        </w:rPr>
      </w:pPr>
      <w:r>
        <w:rPr>
          <w:rFonts w:hint="eastAsia"/>
          <w:lang w:val="es-ES"/>
        </w:rPr>
        <w:t>広報部長</w:t>
      </w:r>
      <w:r w:rsidR="00D05B14">
        <w:rPr>
          <w:rFonts w:hint="eastAsia"/>
          <w:lang w:val="es-ES"/>
        </w:rPr>
        <w:t xml:space="preserve"> </w:t>
      </w:r>
      <w:r w:rsidR="00D513F4" w:rsidRPr="007875DB">
        <w:rPr>
          <w:rFonts w:hint="eastAsia"/>
          <w:lang w:val="es-ES"/>
        </w:rPr>
        <w:t>山本和紀</w:t>
      </w:r>
    </w:p>
    <w:p w14:paraId="3DE8E2B4" w14:textId="647D40F3" w:rsidR="00D513F4" w:rsidRDefault="00521243" w:rsidP="00D05B14">
      <w:pPr>
        <w:rPr>
          <w:lang w:val="es-ES"/>
        </w:rPr>
      </w:pPr>
      <w:r>
        <w:rPr>
          <w:rFonts w:hint="eastAsia"/>
          <w:lang w:val="es-ES"/>
        </w:rPr>
        <w:t>通信学生課</w:t>
      </w:r>
    </w:p>
    <w:p w14:paraId="57975548" w14:textId="77777777" w:rsidR="00521243" w:rsidRPr="00D05B14" w:rsidRDefault="00521243" w:rsidP="00D05B14">
      <w:pPr>
        <w:rPr>
          <w:rFonts w:hint="eastAsia"/>
          <w:lang w:val="es-ES"/>
        </w:rPr>
      </w:pPr>
    </w:p>
    <w:p w14:paraId="2A4DE178" w14:textId="44ECE34F" w:rsidR="00D513F4" w:rsidRPr="007875DB" w:rsidRDefault="00D513F4" w:rsidP="00D05B14">
      <w:pPr>
        <w:rPr>
          <w:lang w:val="es-ES"/>
        </w:rPr>
      </w:pPr>
      <w:r w:rsidRPr="007875DB">
        <w:rPr>
          <w:rFonts w:hint="eastAsia"/>
          <w:lang w:val="es-ES"/>
        </w:rPr>
        <w:t>計：</w:t>
      </w:r>
      <w:r w:rsidR="00A3602E">
        <w:rPr>
          <w:rFonts w:hint="eastAsia"/>
          <w:lang w:val="es-ES"/>
        </w:rPr>
        <w:t>6</w:t>
      </w:r>
      <w:r w:rsidRPr="007875DB">
        <w:rPr>
          <w:rFonts w:hint="eastAsia"/>
          <w:lang w:val="es-ES"/>
        </w:rPr>
        <w:t>名</w:t>
      </w:r>
    </w:p>
    <w:p w14:paraId="49C743FC" w14:textId="1282C9B4" w:rsidR="009C1E24" w:rsidRPr="00345629" w:rsidRDefault="00521243" w:rsidP="00D05B14">
      <w:pPr>
        <w:rPr>
          <w:lang w:val="es-ES"/>
        </w:rPr>
      </w:pPr>
      <w:r w:rsidRPr="00521243">
        <w:rPr>
          <w:rFonts w:hint="eastAsia"/>
          <w:lang w:val="es-ES"/>
        </w:rPr>
        <w:t>★＝本学参加者</w:t>
      </w:r>
    </w:p>
    <w:p w14:paraId="6BAFD23F" w14:textId="77777777" w:rsidR="00521243" w:rsidRDefault="00521243" w:rsidP="00D05B14">
      <w:pPr>
        <w:rPr>
          <w:rFonts w:eastAsia="PMingLiU"/>
          <w:sz w:val="24"/>
          <w:szCs w:val="24"/>
          <w:lang w:eastAsia="zh-TW"/>
        </w:rPr>
      </w:pPr>
    </w:p>
    <w:p w14:paraId="127F50A2" w14:textId="3E80BBC2" w:rsidR="009C1E24" w:rsidRPr="00D05B14" w:rsidRDefault="00F80276" w:rsidP="00D05B14">
      <w:pPr>
        <w:rPr>
          <w:sz w:val="24"/>
          <w:szCs w:val="24"/>
          <w:lang w:val="es-ES" w:eastAsia="zh-TW"/>
        </w:rPr>
      </w:pPr>
      <w:r w:rsidRPr="00D05B14">
        <w:rPr>
          <w:rFonts w:hint="eastAsia"/>
          <w:sz w:val="24"/>
          <w:szCs w:val="24"/>
          <w:lang w:eastAsia="zh-TW"/>
        </w:rPr>
        <w:t>議事進行</w:t>
      </w:r>
    </w:p>
    <w:p w14:paraId="5B4B1B44" w14:textId="77777777" w:rsidR="00764170" w:rsidRPr="003738EA" w:rsidRDefault="00764170" w:rsidP="00D05B14">
      <w:pPr>
        <w:rPr>
          <w:lang w:val="es-ES"/>
        </w:rPr>
      </w:pPr>
    </w:p>
    <w:p w14:paraId="74C204AE" w14:textId="77777777" w:rsidR="00526AFB" w:rsidRDefault="00526AFB" w:rsidP="00D05B14">
      <w:pPr>
        <w:rPr>
          <w:sz w:val="22"/>
          <w:szCs w:val="22"/>
        </w:rPr>
      </w:pPr>
      <w:r w:rsidRPr="00A3602E">
        <w:rPr>
          <w:rFonts w:hint="eastAsia"/>
          <w:sz w:val="22"/>
          <w:szCs w:val="22"/>
          <w:lang w:val="es-ES"/>
        </w:rPr>
        <w:t>（1）</w:t>
      </w:r>
      <w:r w:rsidRPr="00D05B14">
        <w:rPr>
          <w:rFonts w:hint="eastAsia"/>
          <w:sz w:val="22"/>
          <w:szCs w:val="22"/>
        </w:rPr>
        <w:t>会長　開会挨拶</w:t>
      </w:r>
    </w:p>
    <w:p w14:paraId="2F38B7E9" w14:textId="1407C8B5" w:rsidR="00521243" w:rsidRPr="00521243" w:rsidRDefault="00521243" w:rsidP="00D05B14">
      <w:pPr>
        <w:rPr>
          <w:rFonts w:hint="eastAsia"/>
          <w:sz w:val="22"/>
          <w:szCs w:val="22"/>
        </w:rPr>
      </w:pPr>
      <w:r w:rsidRPr="00A3602E">
        <w:rPr>
          <w:rFonts w:hint="eastAsia"/>
          <w:sz w:val="22"/>
          <w:szCs w:val="22"/>
          <w:lang w:val="es-ES"/>
        </w:rPr>
        <w:t>（</w:t>
      </w:r>
      <w:r w:rsidR="00DC4EA4">
        <w:rPr>
          <w:sz w:val="22"/>
          <w:szCs w:val="22"/>
          <w:lang w:val="es-ES"/>
        </w:rPr>
        <w:t>2</w:t>
      </w:r>
      <w:r w:rsidRPr="00A3602E">
        <w:rPr>
          <w:rFonts w:hint="eastAsia"/>
          <w:sz w:val="22"/>
          <w:szCs w:val="22"/>
          <w:lang w:val="es-ES"/>
        </w:rPr>
        <w:t>）</w:t>
      </w:r>
      <w:r>
        <w:rPr>
          <w:rFonts w:hint="eastAsia"/>
          <w:sz w:val="22"/>
          <w:szCs w:val="22"/>
          <w:lang w:val="es-ES"/>
        </w:rPr>
        <w:t>通信学生課様挨拶</w:t>
      </w:r>
    </w:p>
    <w:p w14:paraId="523A8A09" w14:textId="133E9120" w:rsidR="00526AFB" w:rsidRPr="00D05B14" w:rsidRDefault="00526AFB" w:rsidP="00D05B14">
      <w:pPr>
        <w:rPr>
          <w:sz w:val="22"/>
          <w:szCs w:val="22"/>
        </w:rPr>
      </w:pPr>
      <w:r w:rsidRPr="00D05B14">
        <w:rPr>
          <w:rFonts w:hint="eastAsia"/>
          <w:sz w:val="22"/>
          <w:szCs w:val="22"/>
        </w:rPr>
        <w:t>（</w:t>
      </w:r>
      <w:r w:rsidR="00DC4EA4">
        <w:rPr>
          <w:sz w:val="22"/>
          <w:szCs w:val="22"/>
        </w:rPr>
        <w:t>3</w:t>
      </w:r>
      <w:r w:rsidRPr="00D05B14">
        <w:rPr>
          <w:rFonts w:hint="eastAsia"/>
          <w:sz w:val="22"/>
          <w:szCs w:val="22"/>
        </w:rPr>
        <w:t>）議長と書記の選出（特に異議がなければ　議長は加村　書記は</w:t>
      </w:r>
      <w:r w:rsidR="00521243">
        <w:rPr>
          <w:rFonts w:hint="eastAsia"/>
          <w:sz w:val="22"/>
          <w:szCs w:val="22"/>
        </w:rPr>
        <w:t>小川、</w:t>
      </w:r>
      <w:r w:rsidRPr="00D05B14">
        <w:rPr>
          <w:rFonts w:hint="eastAsia"/>
          <w:sz w:val="22"/>
          <w:szCs w:val="22"/>
        </w:rPr>
        <w:t>山本）</w:t>
      </w:r>
    </w:p>
    <w:p w14:paraId="7995D5C0" w14:textId="0686A6B5" w:rsidR="00D05B14" w:rsidRPr="00D05B14" w:rsidRDefault="00526AFB" w:rsidP="00D05B14">
      <w:pPr>
        <w:rPr>
          <w:sz w:val="22"/>
          <w:szCs w:val="22"/>
        </w:rPr>
      </w:pPr>
      <w:r w:rsidRPr="00D05B14">
        <w:rPr>
          <w:rFonts w:hint="eastAsia"/>
          <w:sz w:val="22"/>
          <w:szCs w:val="22"/>
        </w:rPr>
        <w:t>（</w:t>
      </w:r>
      <w:r w:rsidR="00DC4EA4">
        <w:rPr>
          <w:sz w:val="22"/>
          <w:szCs w:val="22"/>
        </w:rPr>
        <w:t>4</w:t>
      </w:r>
      <w:r w:rsidRPr="00D05B14">
        <w:rPr>
          <w:rFonts w:hint="eastAsia"/>
          <w:sz w:val="22"/>
          <w:szCs w:val="22"/>
        </w:rPr>
        <w:t>）主要テーマに沿って議事進行</w:t>
      </w:r>
    </w:p>
    <w:p w14:paraId="0AF5BFF3" w14:textId="77777777" w:rsidR="00D05B14" w:rsidRDefault="00D05B14" w:rsidP="00D05B14">
      <w:pPr>
        <w:rPr>
          <w:rFonts w:ascii="HG丸ｺﾞｼｯｸM-PRO" w:eastAsia="HG丸ｺﾞｼｯｸM-PRO" w:hAnsi="HG丸ｺﾞｼｯｸM-PRO"/>
        </w:rPr>
      </w:pPr>
    </w:p>
    <w:p w14:paraId="497E5B04" w14:textId="2B843BC5" w:rsidR="00526AFB" w:rsidRPr="00D05B14" w:rsidRDefault="00526AFB" w:rsidP="00D05B14">
      <w:pPr>
        <w:rPr>
          <w:b/>
          <w:bCs/>
          <w:u w:val="single"/>
        </w:rPr>
      </w:pPr>
      <w:r w:rsidRPr="00D05B14">
        <w:rPr>
          <w:rFonts w:hint="eastAsia"/>
          <w:b/>
          <w:bCs/>
          <w:sz w:val="22"/>
          <w:szCs w:val="22"/>
          <w:u w:val="single"/>
        </w:rPr>
        <w:t>主要テーマ</w:t>
      </w:r>
    </w:p>
    <w:p w14:paraId="2E3072C0" w14:textId="77777777" w:rsidR="00521243" w:rsidRDefault="00521243" w:rsidP="00D05B14">
      <w:pPr>
        <w:rPr>
          <w:sz w:val="24"/>
          <w:szCs w:val="24"/>
        </w:rPr>
      </w:pPr>
    </w:p>
    <w:p w14:paraId="4641BC2F" w14:textId="5CC289E1" w:rsidR="00521243" w:rsidRPr="00521243" w:rsidRDefault="00521243" w:rsidP="00D05B14">
      <w:pPr>
        <w:rPr>
          <w:sz w:val="24"/>
          <w:szCs w:val="24"/>
        </w:rPr>
      </w:pPr>
      <w:r w:rsidRPr="00521243">
        <w:rPr>
          <w:rFonts w:hint="eastAsia"/>
          <w:sz w:val="24"/>
          <w:szCs w:val="24"/>
        </w:rPr>
        <w:t>1</w:t>
      </w:r>
      <w:r w:rsidRPr="00521243">
        <w:rPr>
          <w:sz w:val="24"/>
          <w:szCs w:val="24"/>
        </w:rPr>
        <w:t>.</w:t>
      </w:r>
      <w:r w:rsidRPr="00521243">
        <w:rPr>
          <w:rFonts w:hint="eastAsia"/>
          <w:sz w:val="24"/>
          <w:szCs w:val="24"/>
        </w:rPr>
        <w:t>通信学生課様より</w:t>
      </w:r>
    </w:p>
    <w:p w14:paraId="3A23DEE6" w14:textId="014383F0" w:rsidR="00521243" w:rsidRDefault="00521243" w:rsidP="00521243">
      <w:pPr>
        <w:ind w:leftChars="200" w:left="420"/>
      </w:pPr>
      <w:r w:rsidRPr="00521243">
        <w:rPr>
          <w:rFonts w:hint="eastAsia"/>
          <w:color w:val="FF0000"/>
        </w:rPr>
        <w:t>通信学生学友会の活動について、活発な活動を推進するために自由に</w:t>
      </w:r>
      <w:r w:rsidR="00E878F3">
        <w:rPr>
          <w:rFonts w:hint="eastAsia"/>
          <w:color w:val="FF0000"/>
        </w:rPr>
        <w:t>行いつつも</w:t>
      </w:r>
      <w:r w:rsidRPr="00521243">
        <w:rPr>
          <w:rFonts w:hint="eastAsia"/>
          <w:color w:val="FF0000"/>
        </w:rPr>
        <w:t>、節度をわきまえ、節目を意識して活動して欲しい。</w:t>
      </w:r>
    </w:p>
    <w:p w14:paraId="4408935F" w14:textId="77777777" w:rsidR="00521243" w:rsidRPr="00D05B14" w:rsidRDefault="00521243" w:rsidP="00D05B14">
      <w:pPr>
        <w:rPr>
          <w:rFonts w:hint="eastAsia"/>
        </w:rPr>
      </w:pPr>
    </w:p>
    <w:p w14:paraId="66494765" w14:textId="04342134" w:rsidR="00D05B14" w:rsidRPr="00D05B14" w:rsidRDefault="00521243" w:rsidP="00521243">
      <w:pPr>
        <w:ind w:left="240" w:hangingChars="100" w:hanging="240"/>
        <w:rPr>
          <w:sz w:val="24"/>
          <w:szCs w:val="24"/>
        </w:rPr>
      </w:pPr>
      <w:r>
        <w:rPr>
          <w:sz w:val="24"/>
          <w:szCs w:val="24"/>
        </w:rPr>
        <w:t>2</w:t>
      </w:r>
      <w:r w:rsidR="00D05B14" w:rsidRPr="00D05B14">
        <w:rPr>
          <w:sz w:val="24"/>
          <w:szCs w:val="24"/>
        </w:rPr>
        <w:t>.</w:t>
      </w:r>
      <w:r w:rsidRPr="00521243">
        <w:rPr>
          <w:sz w:val="24"/>
          <w:szCs w:val="24"/>
        </w:rPr>
        <w:t>秋の文化交流会について（企画部・総務部）</w:t>
      </w:r>
    </w:p>
    <w:p w14:paraId="5BF2B8F1" w14:textId="40F9AD4F" w:rsidR="00521243" w:rsidRPr="00521243" w:rsidRDefault="00521243" w:rsidP="00D05B14">
      <w:pPr>
        <w:ind w:leftChars="200" w:left="420"/>
        <w:rPr>
          <w:color w:val="FF0000"/>
        </w:rPr>
      </w:pPr>
      <w:r w:rsidRPr="00521243">
        <w:rPr>
          <w:rFonts w:hint="eastAsia"/>
          <w:color w:val="FF0000"/>
        </w:rPr>
        <w:t>⇒</w:t>
      </w:r>
      <w:r w:rsidRPr="00521243">
        <w:rPr>
          <w:rFonts w:hint="eastAsia"/>
          <w:color w:val="FF0000"/>
        </w:rPr>
        <w:t>1</w:t>
      </w:r>
      <w:r w:rsidRPr="00521243">
        <w:rPr>
          <w:color w:val="FF0000"/>
        </w:rPr>
        <w:t>0</w:t>
      </w:r>
      <w:r w:rsidRPr="00521243">
        <w:rPr>
          <w:rFonts w:hint="eastAsia"/>
          <w:color w:val="FF0000"/>
        </w:rPr>
        <w:t>月より2名が</w:t>
      </w:r>
      <w:r w:rsidRPr="00521243">
        <w:rPr>
          <w:rFonts w:hint="eastAsia"/>
          <w:color w:val="FF0000"/>
        </w:rPr>
        <w:t>企画部局員として参加(下山様、古田様)</w:t>
      </w:r>
    </w:p>
    <w:p w14:paraId="35A3DA24" w14:textId="0E756173" w:rsidR="00521243" w:rsidRPr="00521243" w:rsidRDefault="00521243" w:rsidP="00521243">
      <w:pPr>
        <w:ind w:leftChars="200" w:left="630" w:hangingChars="100" w:hanging="210"/>
        <w:rPr>
          <w:rFonts w:hint="eastAsia"/>
          <w:color w:val="FF0000"/>
        </w:rPr>
      </w:pPr>
      <w:r w:rsidRPr="00521243">
        <w:rPr>
          <w:rFonts w:hint="eastAsia"/>
          <w:color w:val="FF0000"/>
        </w:rPr>
        <w:t>⇒</w:t>
      </w:r>
      <w:r w:rsidRPr="00521243">
        <w:rPr>
          <w:rFonts w:hint="eastAsia"/>
          <w:color w:val="FF0000"/>
        </w:rPr>
        <w:t>11/11</w:t>
      </w:r>
      <w:r w:rsidRPr="00521243">
        <w:rPr>
          <w:color w:val="FF0000"/>
        </w:rPr>
        <w:t>(</w:t>
      </w:r>
      <w:r w:rsidRPr="00521243">
        <w:rPr>
          <w:rFonts w:hint="eastAsia"/>
          <w:color w:val="FF0000"/>
        </w:rPr>
        <w:t>土)</w:t>
      </w:r>
      <w:r w:rsidRPr="00521243">
        <w:rPr>
          <w:color w:val="FF0000"/>
        </w:rPr>
        <w:t xml:space="preserve"> </w:t>
      </w:r>
      <w:r w:rsidRPr="00521243">
        <w:rPr>
          <w:rFonts w:hint="eastAsia"/>
          <w:color w:val="FF0000"/>
        </w:rPr>
        <w:t>オープンラーニングセンターとのコラボ企画でオンライン開催。</w:t>
      </w:r>
      <w:r w:rsidRPr="00521243">
        <w:rPr>
          <w:color w:val="FF0000"/>
        </w:rPr>
        <w:br/>
      </w:r>
      <w:r w:rsidRPr="00521243">
        <w:rPr>
          <w:rFonts w:hint="eastAsia"/>
          <w:color w:val="FF0000"/>
        </w:rPr>
        <w:t>第一部は、オープンラーニングセンターにて1</w:t>
      </w:r>
      <w:r w:rsidRPr="00521243">
        <w:rPr>
          <w:color w:val="FF0000"/>
        </w:rPr>
        <w:t>0/29</w:t>
      </w:r>
      <w:r w:rsidRPr="00521243">
        <w:rPr>
          <w:rFonts w:hint="eastAsia"/>
          <w:color w:val="FF0000"/>
        </w:rPr>
        <w:t>に開催された内容をオンデマンド配信</w:t>
      </w:r>
      <w:r w:rsidRPr="00521243">
        <w:rPr>
          <w:color w:val="FF0000"/>
        </w:rPr>
        <w:br/>
      </w:r>
      <w:r w:rsidRPr="00521243">
        <w:rPr>
          <w:rFonts w:hint="eastAsia"/>
          <w:color w:val="FF0000"/>
        </w:rPr>
        <w:t>第二部は、</w:t>
      </w:r>
      <w:r w:rsidRPr="00521243">
        <w:rPr>
          <w:rFonts w:hint="eastAsia"/>
          <w:color w:val="FF0000"/>
        </w:rPr>
        <w:t>オンライン交流会を開催予定(内容はこれから検討)</w:t>
      </w:r>
      <w:r w:rsidRPr="00521243">
        <w:rPr>
          <w:color w:val="FF0000"/>
        </w:rPr>
        <w:br/>
      </w:r>
      <w:r w:rsidRPr="00521243">
        <w:rPr>
          <w:rFonts w:hint="eastAsia"/>
          <w:color w:val="FF0000"/>
        </w:rPr>
        <w:t>定員は3</w:t>
      </w:r>
      <w:r w:rsidRPr="00521243">
        <w:rPr>
          <w:color w:val="FF0000"/>
        </w:rPr>
        <w:t>0</w:t>
      </w:r>
      <w:r w:rsidRPr="00521243">
        <w:rPr>
          <w:rFonts w:hint="eastAsia"/>
          <w:color w:val="FF0000"/>
        </w:rPr>
        <w:t>0名。</w:t>
      </w:r>
      <w:r w:rsidRPr="00521243">
        <w:rPr>
          <w:color w:val="FF0000"/>
        </w:rPr>
        <w:t>10/14</w:t>
      </w:r>
      <w:r w:rsidRPr="00521243">
        <w:rPr>
          <w:rFonts w:hint="eastAsia"/>
          <w:color w:val="FF0000"/>
        </w:rPr>
        <w:t>より申し込み開始(本日よりB</w:t>
      </w:r>
      <w:r w:rsidRPr="00521243">
        <w:rPr>
          <w:color w:val="FF0000"/>
        </w:rPr>
        <w:t>-net</w:t>
      </w:r>
      <w:r w:rsidRPr="00521243">
        <w:rPr>
          <w:rFonts w:hint="eastAsia"/>
          <w:color w:val="FF0000"/>
        </w:rPr>
        <w:t>にて通知)</w:t>
      </w:r>
    </w:p>
    <w:p w14:paraId="6868B1A5" w14:textId="77777777" w:rsidR="000C7EF6" w:rsidRDefault="000C7EF6" w:rsidP="000C7EF6"/>
    <w:p w14:paraId="5EEF34BB" w14:textId="77777777" w:rsidR="00521243" w:rsidRDefault="00521243" w:rsidP="000C7EF6">
      <w:pPr>
        <w:rPr>
          <w:rFonts w:hint="eastAsia"/>
        </w:rPr>
      </w:pPr>
    </w:p>
    <w:p w14:paraId="0B280666" w14:textId="72B08911" w:rsidR="000C7EF6" w:rsidRPr="000C7EF6" w:rsidRDefault="00521243" w:rsidP="000C7EF6">
      <w:pPr>
        <w:rPr>
          <w:sz w:val="24"/>
          <w:szCs w:val="24"/>
        </w:rPr>
      </w:pPr>
      <w:r>
        <w:rPr>
          <w:sz w:val="24"/>
          <w:szCs w:val="24"/>
        </w:rPr>
        <w:t>3</w:t>
      </w:r>
      <w:r w:rsidR="000C7EF6" w:rsidRPr="000C7EF6">
        <w:rPr>
          <w:sz w:val="24"/>
          <w:szCs w:val="24"/>
        </w:rPr>
        <w:t>.</w:t>
      </w:r>
      <w:r w:rsidRPr="00521243">
        <w:rPr>
          <w:sz w:val="24"/>
          <w:szCs w:val="24"/>
        </w:rPr>
        <w:t>要望書関係の報告と今後の展開について（調査渉外部）</w:t>
      </w:r>
    </w:p>
    <w:p w14:paraId="0B87ECBE" w14:textId="45028FE6" w:rsidR="00521243" w:rsidRDefault="00521243" w:rsidP="00521243">
      <w:pPr>
        <w:ind w:leftChars="200" w:left="630" w:hangingChars="100" w:hanging="210"/>
        <w:rPr>
          <w:rFonts w:hint="eastAsia"/>
        </w:rPr>
      </w:pPr>
      <w:r w:rsidRPr="00521243">
        <w:rPr>
          <w:rFonts w:hint="eastAsia"/>
          <w:color w:val="FF0000"/>
        </w:rPr>
        <w:t>⇒8</w:t>
      </w:r>
      <w:r w:rsidRPr="00521243">
        <w:rPr>
          <w:color w:val="FF0000"/>
        </w:rPr>
        <w:t>/11</w:t>
      </w:r>
      <w:r w:rsidRPr="00521243">
        <w:rPr>
          <w:rFonts w:hint="eastAsia"/>
          <w:color w:val="FF0000"/>
        </w:rPr>
        <w:t>～9</w:t>
      </w:r>
      <w:r w:rsidRPr="00521243">
        <w:rPr>
          <w:color w:val="FF0000"/>
        </w:rPr>
        <w:t>/11</w:t>
      </w:r>
      <w:r w:rsidRPr="00521243">
        <w:rPr>
          <w:rFonts w:hint="eastAsia"/>
          <w:color w:val="FF0000"/>
        </w:rPr>
        <w:t>にかけてg</w:t>
      </w:r>
      <w:r w:rsidRPr="00521243">
        <w:rPr>
          <w:color w:val="FF0000"/>
        </w:rPr>
        <w:t>oogle</w:t>
      </w:r>
      <w:r w:rsidRPr="00521243">
        <w:rPr>
          <w:rFonts w:hint="eastAsia"/>
          <w:color w:val="FF0000"/>
        </w:rPr>
        <w:t>フォームにてアンケートを収集、</w:t>
      </w:r>
      <w:r w:rsidR="003E2AED">
        <w:rPr>
          <w:rFonts w:hint="eastAsia"/>
          <w:color w:val="FF0000"/>
        </w:rPr>
        <w:t>257</w:t>
      </w:r>
      <w:r w:rsidRPr="00521243">
        <w:rPr>
          <w:rFonts w:hint="eastAsia"/>
          <w:color w:val="FF0000"/>
        </w:rPr>
        <w:t>件の意見をいただいた。結果については、次回の本部役員会議にて報告</w:t>
      </w:r>
      <w:r>
        <w:rPr>
          <w:rFonts w:hint="eastAsia"/>
        </w:rPr>
        <w:t>。</w:t>
      </w:r>
    </w:p>
    <w:p w14:paraId="4C1E0244" w14:textId="77777777" w:rsidR="000C7EF6" w:rsidRDefault="000C7EF6" w:rsidP="000C7EF6"/>
    <w:p w14:paraId="370613D2" w14:textId="0AF5A1DC" w:rsidR="000C7EF6" w:rsidRPr="00521243" w:rsidRDefault="00521243" w:rsidP="000C7EF6">
      <w:pPr>
        <w:rPr>
          <w:sz w:val="24"/>
          <w:szCs w:val="24"/>
        </w:rPr>
      </w:pPr>
      <w:r>
        <w:rPr>
          <w:sz w:val="24"/>
          <w:szCs w:val="24"/>
        </w:rPr>
        <w:t>4</w:t>
      </w:r>
      <w:r w:rsidR="000C7EF6" w:rsidRPr="00521243">
        <w:rPr>
          <w:rFonts w:hint="eastAsia"/>
          <w:sz w:val="24"/>
          <w:szCs w:val="24"/>
        </w:rPr>
        <w:t>．</w:t>
      </w:r>
      <w:r w:rsidRPr="00521243">
        <w:rPr>
          <w:sz w:val="24"/>
          <w:szCs w:val="24"/>
        </w:rPr>
        <w:t>洛友の編集について（広報部）</w:t>
      </w:r>
    </w:p>
    <w:p w14:paraId="7F8BA67C" w14:textId="5DA1C9EB" w:rsidR="00DC4EA4" w:rsidRPr="00DC4EA4" w:rsidRDefault="00521243" w:rsidP="00DC4EA4">
      <w:pPr>
        <w:ind w:leftChars="200" w:left="630" w:hangingChars="100" w:hanging="210"/>
        <w:rPr>
          <w:color w:val="FF0000"/>
        </w:rPr>
      </w:pPr>
      <w:r w:rsidRPr="00DC4EA4">
        <w:rPr>
          <w:rFonts w:hint="eastAsia"/>
          <w:color w:val="FF0000"/>
        </w:rPr>
        <w:t>⇒</w:t>
      </w:r>
      <w:r w:rsidR="00DC4EA4" w:rsidRPr="00DC4EA4">
        <w:rPr>
          <w:rFonts w:hint="eastAsia"/>
          <w:color w:val="FF0000"/>
        </w:rPr>
        <w:t>一般学生、会長、生涯学習機構長、課外活動、各部局、各ブロック、夏の祭典の記事作成依頼は依頼済</w:t>
      </w:r>
      <w:r w:rsidR="00DC4EA4" w:rsidRPr="00DC4EA4">
        <w:rPr>
          <w:color w:val="FF0000"/>
        </w:rPr>
        <w:br/>
      </w:r>
      <w:r w:rsidR="00DC4EA4" w:rsidRPr="00DC4EA4">
        <w:rPr>
          <w:rFonts w:hint="eastAsia"/>
          <w:color w:val="FF0000"/>
        </w:rPr>
        <w:t>課外活動以外の原稿については1</w:t>
      </w:r>
      <w:r w:rsidR="00DC4EA4" w:rsidRPr="00DC4EA4">
        <w:rPr>
          <w:color w:val="FF0000"/>
        </w:rPr>
        <w:t>0/31締切。課外活動は</w:t>
      </w:r>
      <w:r w:rsidR="00DC4EA4" w:rsidRPr="00DC4EA4">
        <w:rPr>
          <w:rFonts w:hint="eastAsia"/>
          <w:color w:val="FF0000"/>
        </w:rPr>
        <w:t>1</w:t>
      </w:r>
      <w:r w:rsidR="00DC4EA4" w:rsidRPr="00DC4EA4">
        <w:rPr>
          <w:color w:val="FF0000"/>
        </w:rPr>
        <w:t>1/30としており、</w:t>
      </w:r>
      <w:r w:rsidR="00DC4EA4" w:rsidRPr="00DC4EA4">
        <w:rPr>
          <w:rFonts w:hint="eastAsia"/>
          <w:color w:val="FF0000"/>
        </w:rPr>
        <w:t>これから記事を受け取り次第内容を確認し入稿します。</w:t>
      </w:r>
    </w:p>
    <w:p w14:paraId="0D056631" w14:textId="74A49555" w:rsidR="00DC4EA4" w:rsidRPr="00DC4EA4" w:rsidRDefault="00DC4EA4" w:rsidP="00DC4EA4">
      <w:pPr>
        <w:ind w:leftChars="200" w:left="630" w:hangingChars="100" w:hanging="210"/>
        <w:rPr>
          <w:rFonts w:hint="eastAsia"/>
          <w:color w:val="FF0000"/>
        </w:rPr>
      </w:pPr>
      <w:r w:rsidRPr="00DC4EA4">
        <w:rPr>
          <w:color w:val="FF0000"/>
        </w:rPr>
        <w:t>⇒学友会</w:t>
      </w:r>
      <w:r w:rsidRPr="00DC4EA4">
        <w:rPr>
          <w:rFonts w:hint="eastAsia"/>
          <w:color w:val="FF0000"/>
        </w:rPr>
        <w:t>w</w:t>
      </w:r>
      <w:r w:rsidRPr="00DC4EA4">
        <w:rPr>
          <w:color w:val="FF0000"/>
        </w:rPr>
        <w:t>ebサイトについては、現状の構成を一度整合した上ですすめる予定。</w:t>
      </w:r>
    </w:p>
    <w:p w14:paraId="6C798945" w14:textId="653FD2FB" w:rsidR="000C7EF6" w:rsidRDefault="000C7EF6" w:rsidP="000C7EF6"/>
    <w:p w14:paraId="491847FA" w14:textId="3A846FBD" w:rsidR="000C7EF6" w:rsidRDefault="00DC4EA4" w:rsidP="00521243">
      <w:pPr>
        <w:ind w:left="240" w:hangingChars="100" w:hanging="240"/>
        <w:rPr>
          <w:sz w:val="24"/>
          <w:szCs w:val="24"/>
        </w:rPr>
      </w:pPr>
      <w:r>
        <w:rPr>
          <w:sz w:val="24"/>
          <w:szCs w:val="24"/>
        </w:rPr>
        <w:t>5</w:t>
      </w:r>
      <w:r w:rsidR="000C7EF6" w:rsidRPr="00521243">
        <w:rPr>
          <w:sz w:val="24"/>
          <w:szCs w:val="24"/>
        </w:rPr>
        <w:t>.</w:t>
      </w:r>
      <w:r w:rsidR="00521243" w:rsidRPr="00521243">
        <w:rPr>
          <w:sz w:val="24"/>
          <w:szCs w:val="24"/>
        </w:rPr>
        <w:t>今年度1月、２月、３月の教科学習会について</w:t>
      </w:r>
      <w:r w:rsidR="00521243" w:rsidRPr="00521243">
        <w:rPr>
          <w:rFonts w:hint="eastAsia"/>
          <w:sz w:val="24"/>
          <w:szCs w:val="24"/>
        </w:rPr>
        <w:t>（学習活動部・総務部）</w:t>
      </w:r>
    </w:p>
    <w:p w14:paraId="48631D82" w14:textId="7D210883" w:rsidR="00DC4EA4" w:rsidRDefault="00DC4EA4" w:rsidP="00DC4EA4">
      <w:pPr>
        <w:ind w:leftChars="200" w:left="630" w:hangingChars="100" w:hanging="210"/>
        <w:rPr>
          <w:rFonts w:hint="eastAsia"/>
          <w:color w:val="FF0000"/>
        </w:rPr>
      </w:pPr>
      <w:r>
        <w:rPr>
          <w:rFonts w:hint="eastAsia"/>
          <w:color w:val="FF0000"/>
        </w:rPr>
        <w:t>⇒1/20の新春交流会について、前半は企画部で行い</w:t>
      </w:r>
      <w:r>
        <w:rPr>
          <w:rFonts w:hint="eastAsia"/>
          <w:color w:val="FF0000"/>
        </w:rPr>
        <w:t>、</w:t>
      </w:r>
      <w:r>
        <w:rPr>
          <w:rFonts w:hint="eastAsia"/>
          <w:color w:val="FF0000"/>
        </w:rPr>
        <w:t>後半は交流会</w:t>
      </w:r>
      <w:r>
        <w:rPr>
          <w:rFonts w:hint="eastAsia"/>
          <w:color w:val="FF0000"/>
        </w:rPr>
        <w:t>にて、オンラインでの開催を</w:t>
      </w:r>
      <w:r>
        <w:rPr>
          <w:rFonts w:hint="eastAsia"/>
          <w:color w:val="FF0000"/>
        </w:rPr>
        <w:t>予定している。</w:t>
      </w:r>
    </w:p>
    <w:p w14:paraId="0B697EF1" w14:textId="03EA2391" w:rsidR="000C7EF6" w:rsidRDefault="00DC4EA4" w:rsidP="00DC4EA4">
      <w:pPr>
        <w:ind w:leftChars="200" w:left="630" w:hangingChars="100" w:hanging="210"/>
        <w:rPr>
          <w:color w:val="FF0000"/>
        </w:rPr>
      </w:pPr>
      <w:r w:rsidRPr="00DC4EA4">
        <w:rPr>
          <w:rFonts w:hint="eastAsia"/>
          <w:color w:val="FF0000"/>
        </w:rPr>
        <w:t>⇒各教科学習会の希望学部について</w:t>
      </w:r>
      <w:r w:rsidRPr="00DC4EA4">
        <w:rPr>
          <w:color w:val="FF0000"/>
        </w:rPr>
        <w:br/>
      </w:r>
      <w:r w:rsidRPr="00DC4EA4">
        <w:rPr>
          <w:rFonts w:hint="eastAsia"/>
          <w:color w:val="FF0000"/>
        </w:rPr>
        <w:t>1月の教化学習会は歴史学部、2</w:t>
      </w:r>
      <w:r w:rsidRPr="00DC4EA4">
        <w:rPr>
          <w:color w:val="FF0000"/>
        </w:rPr>
        <w:t>月</w:t>
      </w:r>
      <w:r w:rsidRPr="00DC4EA4">
        <w:rPr>
          <w:rFonts w:hint="eastAsia"/>
          <w:color w:val="FF0000"/>
        </w:rPr>
        <w:t>の教科学習会は社会福祉</w:t>
      </w:r>
      <w:r w:rsidRPr="00DC4EA4">
        <w:rPr>
          <w:color w:val="FF0000"/>
        </w:rPr>
        <w:t>学部</w:t>
      </w:r>
      <w:r w:rsidRPr="00DC4EA4">
        <w:rPr>
          <w:rFonts w:hint="eastAsia"/>
          <w:color w:val="FF0000"/>
        </w:rPr>
        <w:t>、3月の教化学習会は仏教学部を</w:t>
      </w:r>
      <w:r w:rsidRPr="00DC4EA4">
        <w:rPr>
          <w:color w:val="FF0000"/>
        </w:rPr>
        <w:br/>
      </w:r>
      <w:r w:rsidRPr="00DC4EA4">
        <w:rPr>
          <w:rFonts w:hint="eastAsia"/>
          <w:color w:val="FF0000"/>
        </w:rPr>
        <w:t>それぞれ希望。</w:t>
      </w:r>
    </w:p>
    <w:p w14:paraId="6AB61700" w14:textId="2CEAAE6F" w:rsidR="00DC4EA4" w:rsidRDefault="00DC4EA4" w:rsidP="00DC4EA4">
      <w:pPr>
        <w:ind w:leftChars="200" w:left="630" w:hangingChars="100" w:hanging="210"/>
      </w:pPr>
      <w:r>
        <w:rPr>
          <w:rFonts w:hint="eastAsia"/>
          <w:color w:val="FF0000"/>
        </w:rPr>
        <w:t>⇒2</w:t>
      </w:r>
      <w:r w:rsidR="00E878F3">
        <w:rPr>
          <w:rFonts w:hint="eastAsia"/>
          <w:color w:val="FF0000"/>
        </w:rPr>
        <w:t>/</w:t>
      </w:r>
      <w:r w:rsidR="00E878F3">
        <w:rPr>
          <w:color w:val="FF0000"/>
        </w:rPr>
        <w:t>10</w:t>
      </w:r>
      <w:r>
        <w:rPr>
          <w:rFonts w:hint="eastAsia"/>
          <w:color w:val="FF0000"/>
        </w:rPr>
        <w:t>の北陸ブロックと近畿ブロックの合同で学習会を開催予定。</w:t>
      </w:r>
      <w:r>
        <w:rPr>
          <w:color w:val="FF0000"/>
        </w:rPr>
        <w:br/>
        <w:t>2/17</w:t>
      </w:r>
      <w:r>
        <w:rPr>
          <w:rFonts w:hint="eastAsia"/>
          <w:color w:val="FF0000"/>
        </w:rPr>
        <w:t>の学習会は、関東甲信越ブロックのみでの開催に変更。</w:t>
      </w:r>
    </w:p>
    <w:p w14:paraId="38A4C668" w14:textId="77777777" w:rsidR="00DC4EA4" w:rsidRDefault="00DC4EA4" w:rsidP="000C7EF6">
      <w:pPr>
        <w:rPr>
          <w:rFonts w:hint="eastAsia"/>
        </w:rPr>
      </w:pPr>
    </w:p>
    <w:p w14:paraId="649C519E" w14:textId="6A2D34BB" w:rsidR="006E2E27" w:rsidRPr="00521243" w:rsidRDefault="00DC4EA4" w:rsidP="00D05B14">
      <w:pPr>
        <w:rPr>
          <w:sz w:val="24"/>
          <w:szCs w:val="24"/>
        </w:rPr>
      </w:pPr>
      <w:r>
        <w:rPr>
          <w:sz w:val="24"/>
          <w:szCs w:val="24"/>
        </w:rPr>
        <w:t>6</w:t>
      </w:r>
      <w:r w:rsidR="00521243" w:rsidRPr="00521243">
        <w:rPr>
          <w:sz w:val="24"/>
          <w:szCs w:val="24"/>
        </w:rPr>
        <w:t>.</w:t>
      </w:r>
      <w:r w:rsidR="00521243" w:rsidRPr="00521243">
        <w:rPr>
          <w:sz w:val="24"/>
          <w:szCs w:val="24"/>
        </w:rPr>
        <w:t>その他何か報告事項・検討事項があればお願いします。</w:t>
      </w:r>
    </w:p>
    <w:p w14:paraId="64294673" w14:textId="6835FD51" w:rsidR="00DC4EA4" w:rsidRDefault="00521243" w:rsidP="00521243">
      <w:pPr>
        <w:ind w:leftChars="200" w:left="420"/>
        <w:rPr>
          <w:color w:val="FF0000"/>
        </w:rPr>
      </w:pPr>
      <w:r w:rsidRPr="00521243">
        <w:rPr>
          <w:rFonts w:hint="eastAsia"/>
          <w:color w:val="FF0000"/>
        </w:rPr>
        <w:t>⇒各ブロック長への会計セットの送付は通信学生課様にて御対応いただく</w:t>
      </w:r>
    </w:p>
    <w:p w14:paraId="4E077B49" w14:textId="1B9DC77B" w:rsidR="00F43B34" w:rsidRDefault="00F43B34" w:rsidP="00521243">
      <w:pPr>
        <w:ind w:leftChars="200" w:left="420"/>
        <w:rPr>
          <w:rFonts w:hint="eastAsia"/>
        </w:rPr>
      </w:pPr>
      <w:r>
        <w:rPr>
          <w:rFonts w:hint="eastAsia"/>
          <w:color w:val="FF0000"/>
        </w:rPr>
        <w:t>⇒学友会会員以外の学生からの洛友の記事の投稿について、洛友への掲載は見送りとする。</w:t>
      </w:r>
    </w:p>
    <w:p w14:paraId="0503F583" w14:textId="77777777" w:rsidR="00DC4EA4" w:rsidRDefault="00DC4EA4" w:rsidP="00D05B14">
      <w:pPr>
        <w:rPr>
          <w:rFonts w:hint="eastAsia"/>
        </w:rPr>
      </w:pPr>
    </w:p>
    <w:p w14:paraId="59D760D1" w14:textId="3F88E747" w:rsidR="00521243" w:rsidRDefault="00521243" w:rsidP="00D05B14">
      <w:r>
        <w:t>(</w:t>
      </w:r>
      <w:r w:rsidRPr="00521243">
        <w:t>5）会長</w:t>
      </w:r>
      <w:r>
        <w:rPr>
          <w:rFonts w:hint="eastAsia"/>
        </w:rPr>
        <w:t xml:space="preserve"> </w:t>
      </w:r>
      <w:r w:rsidRPr="00521243">
        <w:t>閉会挨拶</w:t>
      </w:r>
    </w:p>
    <w:p w14:paraId="3677FA05" w14:textId="77777777" w:rsidR="00521243" w:rsidRPr="007875DB" w:rsidRDefault="00521243" w:rsidP="00D05B14">
      <w:pPr>
        <w:rPr>
          <w:rFonts w:hint="eastAsia"/>
        </w:rPr>
      </w:pPr>
    </w:p>
    <w:p w14:paraId="6269EEA7" w14:textId="038A8CEE" w:rsidR="006E2E27" w:rsidRPr="007875DB" w:rsidRDefault="006E2E27" w:rsidP="00D05B14">
      <w:pPr>
        <w:jc w:val="right"/>
      </w:pPr>
      <w:r w:rsidRPr="007875DB">
        <w:rPr>
          <w:rFonts w:hint="eastAsia"/>
        </w:rPr>
        <w:t>議事録作成</w:t>
      </w:r>
      <w:r w:rsidR="00FC26D6">
        <w:rPr>
          <w:rFonts w:hint="eastAsia"/>
        </w:rPr>
        <w:t xml:space="preserve"> </w:t>
      </w:r>
      <w:r w:rsidR="00521243">
        <w:rPr>
          <w:rFonts w:hint="eastAsia"/>
          <w:lang w:val="es-ES"/>
        </w:rPr>
        <w:t>小川恭子</w:t>
      </w:r>
      <w:r w:rsidR="00521243">
        <w:rPr>
          <w:rFonts w:hint="eastAsia"/>
          <w:lang w:val="es-ES"/>
        </w:rPr>
        <w:t>、</w:t>
      </w:r>
      <w:r w:rsidR="007875DB" w:rsidRPr="007875DB">
        <w:rPr>
          <w:rFonts w:hint="eastAsia"/>
        </w:rPr>
        <w:t>山本和紀</w:t>
      </w:r>
    </w:p>
    <w:p w14:paraId="1F7456C3" w14:textId="77777777" w:rsidR="007875DB" w:rsidRPr="000C7EF6" w:rsidRDefault="007875DB" w:rsidP="00D05B14"/>
    <w:p w14:paraId="02A7F4BE" w14:textId="151869B7" w:rsidR="00AE06A7" w:rsidRDefault="009153D2" w:rsidP="00D05B14">
      <w:pPr>
        <w:pStyle w:val="a8"/>
      </w:pPr>
      <w:r w:rsidRPr="007875DB">
        <w:rPr>
          <w:rFonts w:hint="eastAsia"/>
        </w:rPr>
        <w:t>以上</w:t>
      </w:r>
    </w:p>
    <w:p w14:paraId="3E87A185" w14:textId="77777777" w:rsidR="00D05B14" w:rsidRPr="007875DB" w:rsidRDefault="00D05B14" w:rsidP="00D05B14"/>
    <w:sectPr w:rsidR="00D05B14" w:rsidRPr="007875DB" w:rsidSect="00253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0928" w14:textId="77777777" w:rsidR="004B43D7" w:rsidRDefault="004B43D7" w:rsidP="00381B3F">
      <w:r>
        <w:separator/>
      </w:r>
    </w:p>
  </w:endnote>
  <w:endnote w:type="continuationSeparator" w:id="0">
    <w:p w14:paraId="4DCB1BD7" w14:textId="77777777" w:rsidR="004B43D7" w:rsidRDefault="004B43D7"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9F0F" w14:textId="77777777" w:rsidR="004B43D7" w:rsidRDefault="004B43D7" w:rsidP="00381B3F">
      <w:r>
        <w:separator/>
      </w:r>
    </w:p>
  </w:footnote>
  <w:footnote w:type="continuationSeparator" w:id="0">
    <w:p w14:paraId="61C9DFFD" w14:textId="77777777" w:rsidR="004B43D7" w:rsidRDefault="004B43D7"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463ED"/>
    <w:multiLevelType w:val="hybridMultilevel"/>
    <w:tmpl w:val="03DEA312"/>
    <w:lvl w:ilvl="0" w:tplc="1AB2851C">
      <w:start w:val="5"/>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CF5D16"/>
    <w:multiLevelType w:val="hybridMultilevel"/>
    <w:tmpl w:val="0F186ACA"/>
    <w:lvl w:ilvl="0" w:tplc="CBC250D4">
      <w:start w:val="1"/>
      <w:numFmt w:val="decimal"/>
      <w:pStyle w:val="1"/>
      <w:lvlText w:val="%1."/>
      <w:lvlJc w:val="left"/>
      <w:pPr>
        <w:ind w:left="440" w:hanging="440"/>
      </w:pPr>
      <w:rPr>
        <w:rFonts w:ascii="ＭＳ Ｐ明朝" w:eastAsia="ＭＳ Ｐ明朝" w:hAnsiTheme="majorHAnsi" w:hint="eastAsia"/>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9F573F1"/>
    <w:multiLevelType w:val="hybridMultilevel"/>
    <w:tmpl w:val="EAD2F8D4"/>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8"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3"/>
  </w:num>
  <w:num w:numId="2" w16cid:durableId="1345784355">
    <w:abstractNumId w:val="10"/>
  </w:num>
  <w:num w:numId="3" w16cid:durableId="1623148528">
    <w:abstractNumId w:val="11"/>
  </w:num>
  <w:num w:numId="4" w16cid:durableId="959066510">
    <w:abstractNumId w:val="2"/>
  </w:num>
  <w:num w:numId="5" w16cid:durableId="1790934663">
    <w:abstractNumId w:val="8"/>
  </w:num>
  <w:num w:numId="6" w16cid:durableId="1594515213">
    <w:abstractNumId w:val="6"/>
  </w:num>
  <w:num w:numId="7" w16cid:durableId="779882699">
    <w:abstractNumId w:val="9"/>
  </w:num>
  <w:num w:numId="8" w16cid:durableId="120653614">
    <w:abstractNumId w:val="0"/>
  </w:num>
  <w:num w:numId="9" w16cid:durableId="1197963323">
    <w:abstractNumId w:val="7"/>
  </w:num>
  <w:num w:numId="10" w16cid:durableId="380596012">
    <w:abstractNumId w:val="5"/>
  </w:num>
  <w:num w:numId="11" w16cid:durableId="1958562638">
    <w:abstractNumId w:val="4"/>
  </w:num>
  <w:num w:numId="12" w16cid:durableId="48150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21F43"/>
    <w:rsid w:val="00047737"/>
    <w:rsid w:val="0005376E"/>
    <w:rsid w:val="00066D22"/>
    <w:rsid w:val="00086DC7"/>
    <w:rsid w:val="000874E8"/>
    <w:rsid w:val="000933C7"/>
    <w:rsid w:val="0009448B"/>
    <w:rsid w:val="00094500"/>
    <w:rsid w:val="000A6026"/>
    <w:rsid w:val="000A603A"/>
    <w:rsid w:val="000A6A49"/>
    <w:rsid w:val="000C32B5"/>
    <w:rsid w:val="000C6A9F"/>
    <w:rsid w:val="000C7EF6"/>
    <w:rsid w:val="000D4255"/>
    <w:rsid w:val="000D7787"/>
    <w:rsid w:val="000E29AA"/>
    <w:rsid w:val="000F2477"/>
    <w:rsid w:val="000F3DA4"/>
    <w:rsid w:val="0010594C"/>
    <w:rsid w:val="00117B7E"/>
    <w:rsid w:val="00123C4A"/>
    <w:rsid w:val="00125F31"/>
    <w:rsid w:val="00126035"/>
    <w:rsid w:val="001266DB"/>
    <w:rsid w:val="00131BE0"/>
    <w:rsid w:val="0013370F"/>
    <w:rsid w:val="001359D9"/>
    <w:rsid w:val="001377DA"/>
    <w:rsid w:val="00150818"/>
    <w:rsid w:val="001736BE"/>
    <w:rsid w:val="00193941"/>
    <w:rsid w:val="001A290B"/>
    <w:rsid w:val="001A3C3E"/>
    <w:rsid w:val="001E7BDF"/>
    <w:rsid w:val="00207748"/>
    <w:rsid w:val="00210785"/>
    <w:rsid w:val="00210EDC"/>
    <w:rsid w:val="00216B13"/>
    <w:rsid w:val="00225F0C"/>
    <w:rsid w:val="00230D8C"/>
    <w:rsid w:val="00236620"/>
    <w:rsid w:val="00237078"/>
    <w:rsid w:val="00253CC8"/>
    <w:rsid w:val="00257FDD"/>
    <w:rsid w:val="00260905"/>
    <w:rsid w:val="00263468"/>
    <w:rsid w:val="0026495A"/>
    <w:rsid w:val="00271A42"/>
    <w:rsid w:val="00272A2B"/>
    <w:rsid w:val="00282C5B"/>
    <w:rsid w:val="00284FCD"/>
    <w:rsid w:val="002930D2"/>
    <w:rsid w:val="002937E1"/>
    <w:rsid w:val="00297873"/>
    <w:rsid w:val="002A68C5"/>
    <w:rsid w:val="002B7F7B"/>
    <w:rsid w:val="002C49A8"/>
    <w:rsid w:val="002D200A"/>
    <w:rsid w:val="002D36C9"/>
    <w:rsid w:val="002D440D"/>
    <w:rsid w:val="002F0412"/>
    <w:rsid w:val="002F172C"/>
    <w:rsid w:val="0030386B"/>
    <w:rsid w:val="00304F10"/>
    <w:rsid w:val="0031785D"/>
    <w:rsid w:val="00317912"/>
    <w:rsid w:val="003279B5"/>
    <w:rsid w:val="0034457A"/>
    <w:rsid w:val="00345629"/>
    <w:rsid w:val="00350298"/>
    <w:rsid w:val="003621ED"/>
    <w:rsid w:val="003623BB"/>
    <w:rsid w:val="00372B97"/>
    <w:rsid w:val="003738EA"/>
    <w:rsid w:val="00374B53"/>
    <w:rsid w:val="003764DB"/>
    <w:rsid w:val="00380A63"/>
    <w:rsid w:val="00381B3F"/>
    <w:rsid w:val="00382E73"/>
    <w:rsid w:val="00390FD4"/>
    <w:rsid w:val="003A42EA"/>
    <w:rsid w:val="003A5C40"/>
    <w:rsid w:val="003A736F"/>
    <w:rsid w:val="003B2697"/>
    <w:rsid w:val="003B4D97"/>
    <w:rsid w:val="003C67CE"/>
    <w:rsid w:val="003D21CF"/>
    <w:rsid w:val="003D7C43"/>
    <w:rsid w:val="003E2AED"/>
    <w:rsid w:val="003E4820"/>
    <w:rsid w:val="003F0C52"/>
    <w:rsid w:val="003F39F6"/>
    <w:rsid w:val="00420A4E"/>
    <w:rsid w:val="004317D9"/>
    <w:rsid w:val="004519F7"/>
    <w:rsid w:val="00452204"/>
    <w:rsid w:val="0046363E"/>
    <w:rsid w:val="00465DD9"/>
    <w:rsid w:val="00470F3C"/>
    <w:rsid w:val="004811F2"/>
    <w:rsid w:val="00492DBC"/>
    <w:rsid w:val="004A2524"/>
    <w:rsid w:val="004B0E99"/>
    <w:rsid w:val="004B43D7"/>
    <w:rsid w:val="004B4842"/>
    <w:rsid w:val="004B4C9B"/>
    <w:rsid w:val="004B6908"/>
    <w:rsid w:val="004D55E5"/>
    <w:rsid w:val="00521243"/>
    <w:rsid w:val="00526AFB"/>
    <w:rsid w:val="00534011"/>
    <w:rsid w:val="00534EF7"/>
    <w:rsid w:val="005613E4"/>
    <w:rsid w:val="0058500E"/>
    <w:rsid w:val="00587B1B"/>
    <w:rsid w:val="00591D93"/>
    <w:rsid w:val="005A334E"/>
    <w:rsid w:val="005A5450"/>
    <w:rsid w:val="005B1F71"/>
    <w:rsid w:val="005B631D"/>
    <w:rsid w:val="005B7DF7"/>
    <w:rsid w:val="005B7F5B"/>
    <w:rsid w:val="005C1AE6"/>
    <w:rsid w:val="005C59C7"/>
    <w:rsid w:val="005D31C7"/>
    <w:rsid w:val="005D3B50"/>
    <w:rsid w:val="005E02B3"/>
    <w:rsid w:val="005F040F"/>
    <w:rsid w:val="005F57A1"/>
    <w:rsid w:val="00600A5A"/>
    <w:rsid w:val="00611252"/>
    <w:rsid w:val="00617B18"/>
    <w:rsid w:val="00624C42"/>
    <w:rsid w:val="0063728B"/>
    <w:rsid w:val="00640DD0"/>
    <w:rsid w:val="006537F9"/>
    <w:rsid w:val="00670940"/>
    <w:rsid w:val="00693F65"/>
    <w:rsid w:val="006A7FF2"/>
    <w:rsid w:val="006B0740"/>
    <w:rsid w:val="006B644D"/>
    <w:rsid w:val="006C5D47"/>
    <w:rsid w:val="006E2E27"/>
    <w:rsid w:val="006E72D7"/>
    <w:rsid w:val="006F0F93"/>
    <w:rsid w:val="006F4320"/>
    <w:rsid w:val="006F49EB"/>
    <w:rsid w:val="006F6386"/>
    <w:rsid w:val="006F773C"/>
    <w:rsid w:val="00701DFC"/>
    <w:rsid w:val="007142B0"/>
    <w:rsid w:val="00715741"/>
    <w:rsid w:val="0071705F"/>
    <w:rsid w:val="00717408"/>
    <w:rsid w:val="007201D1"/>
    <w:rsid w:val="00735DF7"/>
    <w:rsid w:val="007443D1"/>
    <w:rsid w:val="007529DD"/>
    <w:rsid w:val="0076407B"/>
    <w:rsid w:val="00764170"/>
    <w:rsid w:val="00772DBB"/>
    <w:rsid w:val="007875DB"/>
    <w:rsid w:val="00795E21"/>
    <w:rsid w:val="0079635A"/>
    <w:rsid w:val="007A0F7A"/>
    <w:rsid w:val="007A26E4"/>
    <w:rsid w:val="007B5433"/>
    <w:rsid w:val="007B5C6B"/>
    <w:rsid w:val="007C3C0A"/>
    <w:rsid w:val="007C52CD"/>
    <w:rsid w:val="007F49E4"/>
    <w:rsid w:val="007F5A99"/>
    <w:rsid w:val="007F7411"/>
    <w:rsid w:val="007F7792"/>
    <w:rsid w:val="0080625B"/>
    <w:rsid w:val="00810C80"/>
    <w:rsid w:val="008135F5"/>
    <w:rsid w:val="00817387"/>
    <w:rsid w:val="00825FC4"/>
    <w:rsid w:val="008310D2"/>
    <w:rsid w:val="0083518D"/>
    <w:rsid w:val="0085390A"/>
    <w:rsid w:val="00854F93"/>
    <w:rsid w:val="008751C2"/>
    <w:rsid w:val="0088270E"/>
    <w:rsid w:val="00892D88"/>
    <w:rsid w:val="008A61CD"/>
    <w:rsid w:val="008B24F4"/>
    <w:rsid w:val="008C22A8"/>
    <w:rsid w:val="008C279C"/>
    <w:rsid w:val="008D1931"/>
    <w:rsid w:val="008D7CEA"/>
    <w:rsid w:val="008E1E2D"/>
    <w:rsid w:val="008E276F"/>
    <w:rsid w:val="008E4139"/>
    <w:rsid w:val="00904278"/>
    <w:rsid w:val="0091414F"/>
    <w:rsid w:val="009153D2"/>
    <w:rsid w:val="009377F6"/>
    <w:rsid w:val="009563AC"/>
    <w:rsid w:val="00977484"/>
    <w:rsid w:val="009779C5"/>
    <w:rsid w:val="009906B0"/>
    <w:rsid w:val="00994295"/>
    <w:rsid w:val="009A23EE"/>
    <w:rsid w:val="009B0D04"/>
    <w:rsid w:val="009B6A74"/>
    <w:rsid w:val="009C1E24"/>
    <w:rsid w:val="009E3D03"/>
    <w:rsid w:val="009E4F2A"/>
    <w:rsid w:val="009E5071"/>
    <w:rsid w:val="009E5CED"/>
    <w:rsid w:val="009E774B"/>
    <w:rsid w:val="009F3F36"/>
    <w:rsid w:val="009F6FBE"/>
    <w:rsid w:val="00A00767"/>
    <w:rsid w:val="00A0590E"/>
    <w:rsid w:val="00A128F4"/>
    <w:rsid w:val="00A3602E"/>
    <w:rsid w:val="00A470E5"/>
    <w:rsid w:val="00A57413"/>
    <w:rsid w:val="00A657DB"/>
    <w:rsid w:val="00A67DE3"/>
    <w:rsid w:val="00A72FD8"/>
    <w:rsid w:val="00A7412A"/>
    <w:rsid w:val="00AB232B"/>
    <w:rsid w:val="00AC4BD3"/>
    <w:rsid w:val="00AC600B"/>
    <w:rsid w:val="00AD2B81"/>
    <w:rsid w:val="00AE06A7"/>
    <w:rsid w:val="00AE0E01"/>
    <w:rsid w:val="00AE16CA"/>
    <w:rsid w:val="00AE61E1"/>
    <w:rsid w:val="00AF0ACA"/>
    <w:rsid w:val="00B03626"/>
    <w:rsid w:val="00B054AB"/>
    <w:rsid w:val="00B10D0D"/>
    <w:rsid w:val="00B16B92"/>
    <w:rsid w:val="00B241B3"/>
    <w:rsid w:val="00B3401C"/>
    <w:rsid w:val="00B642F8"/>
    <w:rsid w:val="00B653CA"/>
    <w:rsid w:val="00B67225"/>
    <w:rsid w:val="00B7089F"/>
    <w:rsid w:val="00B82615"/>
    <w:rsid w:val="00B87656"/>
    <w:rsid w:val="00BC0E27"/>
    <w:rsid w:val="00BC1F07"/>
    <w:rsid w:val="00BD03DA"/>
    <w:rsid w:val="00BD0930"/>
    <w:rsid w:val="00BD79A5"/>
    <w:rsid w:val="00BE01D7"/>
    <w:rsid w:val="00BE53D3"/>
    <w:rsid w:val="00C044D7"/>
    <w:rsid w:val="00C1788E"/>
    <w:rsid w:val="00C349CC"/>
    <w:rsid w:val="00C371BC"/>
    <w:rsid w:val="00C42AA6"/>
    <w:rsid w:val="00C4434D"/>
    <w:rsid w:val="00C44FFD"/>
    <w:rsid w:val="00C5643E"/>
    <w:rsid w:val="00C6521A"/>
    <w:rsid w:val="00C74723"/>
    <w:rsid w:val="00CC6F92"/>
    <w:rsid w:val="00CE254F"/>
    <w:rsid w:val="00CF0E79"/>
    <w:rsid w:val="00D05B14"/>
    <w:rsid w:val="00D11C7F"/>
    <w:rsid w:val="00D2528F"/>
    <w:rsid w:val="00D30FCA"/>
    <w:rsid w:val="00D4096B"/>
    <w:rsid w:val="00D47A0F"/>
    <w:rsid w:val="00D513F4"/>
    <w:rsid w:val="00D57ECF"/>
    <w:rsid w:val="00D73DBE"/>
    <w:rsid w:val="00D765B3"/>
    <w:rsid w:val="00D77F99"/>
    <w:rsid w:val="00D96F30"/>
    <w:rsid w:val="00DA57B7"/>
    <w:rsid w:val="00DA6636"/>
    <w:rsid w:val="00DB1364"/>
    <w:rsid w:val="00DB3661"/>
    <w:rsid w:val="00DC4EA4"/>
    <w:rsid w:val="00DE3FE0"/>
    <w:rsid w:val="00DE7841"/>
    <w:rsid w:val="00DF293D"/>
    <w:rsid w:val="00DF494D"/>
    <w:rsid w:val="00E1498F"/>
    <w:rsid w:val="00E16706"/>
    <w:rsid w:val="00E17675"/>
    <w:rsid w:val="00E244CD"/>
    <w:rsid w:val="00E32500"/>
    <w:rsid w:val="00E36567"/>
    <w:rsid w:val="00E372D1"/>
    <w:rsid w:val="00E4294A"/>
    <w:rsid w:val="00E52ED8"/>
    <w:rsid w:val="00E5454E"/>
    <w:rsid w:val="00E61CF9"/>
    <w:rsid w:val="00E70E9D"/>
    <w:rsid w:val="00E76869"/>
    <w:rsid w:val="00E807CC"/>
    <w:rsid w:val="00E841CA"/>
    <w:rsid w:val="00E878F3"/>
    <w:rsid w:val="00E97A71"/>
    <w:rsid w:val="00EC2700"/>
    <w:rsid w:val="00EE0F02"/>
    <w:rsid w:val="00EE5873"/>
    <w:rsid w:val="00F0006B"/>
    <w:rsid w:val="00F13D03"/>
    <w:rsid w:val="00F200A9"/>
    <w:rsid w:val="00F40896"/>
    <w:rsid w:val="00F43B34"/>
    <w:rsid w:val="00F52B83"/>
    <w:rsid w:val="00F56A4E"/>
    <w:rsid w:val="00F61A25"/>
    <w:rsid w:val="00F62774"/>
    <w:rsid w:val="00F70C34"/>
    <w:rsid w:val="00F718B4"/>
    <w:rsid w:val="00F80276"/>
    <w:rsid w:val="00F82395"/>
    <w:rsid w:val="00FB6A7D"/>
    <w:rsid w:val="00FC006F"/>
    <w:rsid w:val="00FC2286"/>
    <w:rsid w:val="00FC26D6"/>
    <w:rsid w:val="00FC26FE"/>
    <w:rsid w:val="00FD148E"/>
    <w:rsid w:val="00FD29CD"/>
    <w:rsid w:val="00FD2BF3"/>
    <w:rsid w:val="00FF15B2"/>
    <w:rsid w:val="00FF3B17"/>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14"/>
    <w:pPr>
      <w:widowControl w:val="0"/>
    </w:pPr>
    <w:rPr>
      <w:rFonts w:ascii="ＭＳ Ｐ明朝" w:eastAsia="ＭＳ Ｐ明朝" w:hAnsi="ＭＳ Ｐ明朝" w:cs="ＭＳ Ｐ明朝"/>
      <w:szCs w:val="21"/>
    </w:rPr>
  </w:style>
  <w:style w:type="paragraph" w:styleId="10">
    <w:name w:val="heading 1"/>
    <w:basedOn w:val="a"/>
    <w:next w:val="a"/>
    <w:link w:val="11"/>
    <w:uiPriority w:val="9"/>
    <w:qFormat/>
    <w:rsid w:val="00D05B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character" w:customStyle="1" w:styleId="11">
    <w:name w:val="見出し 1 (文字)"/>
    <w:basedOn w:val="a0"/>
    <w:link w:val="10"/>
    <w:uiPriority w:val="9"/>
    <w:rsid w:val="00D05B14"/>
    <w:rPr>
      <w:rFonts w:asciiTheme="majorHAnsi" w:eastAsiaTheme="majorEastAsia" w:hAnsiTheme="majorHAnsi" w:cstheme="majorBidi"/>
      <w:sz w:val="24"/>
    </w:rPr>
  </w:style>
  <w:style w:type="paragraph" w:customStyle="1" w:styleId="1">
    <w:name w:val="スタイル1"/>
    <w:basedOn w:val="10"/>
    <w:link w:val="12"/>
    <w:rsid w:val="00D05B14"/>
    <w:pPr>
      <w:numPr>
        <w:numId w:val="11"/>
      </w:numPr>
    </w:pPr>
    <w:rPr>
      <w:rFonts w:ascii="ＭＳ Ｐ明朝" w:eastAsia="ＭＳ Ｐ明朝" w:hAnsi="ＭＳ Ｐ明朝" w:cs="ＭＳ Ｐ明朝"/>
    </w:rPr>
  </w:style>
  <w:style w:type="paragraph" w:styleId="a8">
    <w:name w:val="Closing"/>
    <w:basedOn w:val="a"/>
    <w:link w:val="a9"/>
    <w:uiPriority w:val="99"/>
    <w:unhideWhenUsed/>
    <w:rsid w:val="00D05B14"/>
    <w:pPr>
      <w:jc w:val="right"/>
    </w:pPr>
  </w:style>
  <w:style w:type="character" w:customStyle="1" w:styleId="12">
    <w:name w:val="スタイル1 (文字)"/>
    <w:basedOn w:val="11"/>
    <w:link w:val="1"/>
    <w:rsid w:val="00D05B14"/>
    <w:rPr>
      <w:rFonts w:ascii="ＭＳ Ｐ明朝" w:eastAsia="ＭＳ Ｐ明朝" w:hAnsi="ＭＳ Ｐ明朝" w:cs="ＭＳ Ｐ明朝"/>
      <w:sz w:val="24"/>
    </w:rPr>
  </w:style>
  <w:style w:type="character" w:customStyle="1" w:styleId="a9">
    <w:name w:val="結語 (文字)"/>
    <w:basedOn w:val="a0"/>
    <w:link w:val="a8"/>
    <w:uiPriority w:val="99"/>
    <w:rsid w:val="00D05B14"/>
    <w:rPr>
      <w:rFonts w:ascii="ＭＳ Ｐ明朝" w:eastAsia="ＭＳ Ｐ明朝" w:hAnsi="ＭＳ Ｐ明朝" w:cs="ＭＳ Ｐ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54F8-448D-4A65-87E6-B25D716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yureskey eg</cp:lastModifiedBy>
  <cp:revision>40</cp:revision>
  <dcterms:created xsi:type="dcterms:W3CDTF">2023-03-11T05:39:00Z</dcterms:created>
  <dcterms:modified xsi:type="dcterms:W3CDTF">2023-10-14T07:58:00Z</dcterms:modified>
</cp:coreProperties>
</file>